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9C" w:rsidRPr="00470715" w:rsidRDefault="007A4822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МУНИЦИПАЛЬНОЕ ОБРАЗОВАНИЕ</w:t>
      </w:r>
    </w:p>
    <w:p w:rsidR="00BC4C11" w:rsidRPr="00470715" w:rsidRDefault="00BC4C11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«</w:t>
      </w:r>
      <w:r w:rsidR="00A27B4D" w:rsidRPr="00470715">
        <w:rPr>
          <w:rFonts w:ascii="Times New Roman" w:hAnsi="Times New Roman" w:cs="Times New Roman"/>
          <w:b/>
          <w:sz w:val="27"/>
          <w:szCs w:val="27"/>
        </w:rPr>
        <w:t>НАЧАЛОВСКИЙ СЕЛЬСОВЕТ</w:t>
      </w:r>
      <w:r w:rsidRPr="00470715">
        <w:rPr>
          <w:rFonts w:ascii="Times New Roman" w:hAnsi="Times New Roman" w:cs="Times New Roman"/>
          <w:b/>
          <w:sz w:val="27"/>
          <w:szCs w:val="27"/>
        </w:rPr>
        <w:t>»</w:t>
      </w:r>
    </w:p>
    <w:p w:rsidR="00BC4C11" w:rsidRPr="00470715" w:rsidRDefault="00BC4C11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ПРИВОЛЖСКОГО РАЙОНА АСТРАХАНСКОЙ ОБЛАСТИ</w:t>
      </w:r>
    </w:p>
    <w:p w:rsidR="00BC4C11" w:rsidRPr="00470715" w:rsidRDefault="00BC4C11" w:rsidP="00B30EB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C4C11" w:rsidRPr="00470715" w:rsidRDefault="00B61CC4" w:rsidP="00B30EB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70715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BC4C11" w:rsidRPr="00CE411E" w:rsidRDefault="00BC4C11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C11" w:rsidRPr="00CE411E" w:rsidRDefault="00F25057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</w:t>
      </w:r>
      <w:r w:rsidR="00B2485F" w:rsidRPr="00CE411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B2485F" w:rsidRPr="00CE411E">
        <w:rPr>
          <w:rFonts w:ascii="Times New Roman" w:hAnsi="Times New Roman" w:cs="Times New Roman"/>
          <w:sz w:val="24"/>
          <w:szCs w:val="24"/>
        </w:rPr>
        <w:t>2017</w:t>
      </w:r>
      <w:r w:rsidR="00BC4C11" w:rsidRPr="00CE411E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394</w:t>
      </w:r>
      <w:r w:rsidR="00C0710F" w:rsidRPr="00CE4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BC4C11" w:rsidRPr="00CE411E">
        <w:rPr>
          <w:rFonts w:ascii="Times New Roman" w:hAnsi="Times New Roman" w:cs="Times New Roman"/>
          <w:sz w:val="24"/>
          <w:szCs w:val="24"/>
        </w:rPr>
        <w:t xml:space="preserve">с. </w:t>
      </w:r>
      <w:r w:rsidR="00A27B4D" w:rsidRPr="00CE411E">
        <w:rPr>
          <w:rFonts w:ascii="Times New Roman" w:hAnsi="Times New Roman" w:cs="Times New Roman"/>
          <w:sz w:val="24"/>
          <w:szCs w:val="24"/>
        </w:rPr>
        <w:t>Началово</w:t>
      </w:r>
    </w:p>
    <w:p w:rsidR="00A27B4D" w:rsidRPr="00CE411E" w:rsidRDefault="00A27B4D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0715" w:rsidRPr="00CE411E" w:rsidRDefault="00470715" w:rsidP="0047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70715" w:rsidRPr="00CE411E" w:rsidRDefault="00470715" w:rsidP="0047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470715" w:rsidRPr="00CE411E" w:rsidRDefault="00470715" w:rsidP="00470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«Началовский сельсовет»</w:t>
      </w:r>
    </w:p>
    <w:p w:rsidR="00002EC1" w:rsidRDefault="00470715" w:rsidP="0000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 xml:space="preserve">от </w:t>
      </w:r>
      <w:r w:rsidR="00002EC1">
        <w:rPr>
          <w:rFonts w:ascii="Times New Roman" w:hAnsi="Times New Roman" w:cs="Times New Roman"/>
          <w:sz w:val="24"/>
          <w:szCs w:val="24"/>
        </w:rPr>
        <w:t>10</w:t>
      </w:r>
      <w:r w:rsidRPr="00CE411E">
        <w:rPr>
          <w:rFonts w:ascii="Times New Roman" w:hAnsi="Times New Roman" w:cs="Times New Roman"/>
          <w:sz w:val="24"/>
          <w:szCs w:val="24"/>
        </w:rPr>
        <w:t>.</w:t>
      </w:r>
      <w:r w:rsidR="00002EC1">
        <w:rPr>
          <w:rFonts w:ascii="Times New Roman" w:hAnsi="Times New Roman" w:cs="Times New Roman"/>
          <w:sz w:val="24"/>
          <w:szCs w:val="24"/>
        </w:rPr>
        <w:t>03</w:t>
      </w:r>
      <w:r w:rsidRPr="00CE411E">
        <w:rPr>
          <w:rFonts w:ascii="Times New Roman" w:hAnsi="Times New Roman" w:cs="Times New Roman"/>
          <w:sz w:val="24"/>
          <w:szCs w:val="24"/>
        </w:rPr>
        <w:t>.201</w:t>
      </w:r>
      <w:r w:rsidR="00002EC1">
        <w:rPr>
          <w:rFonts w:ascii="Times New Roman" w:hAnsi="Times New Roman" w:cs="Times New Roman"/>
          <w:sz w:val="24"/>
          <w:szCs w:val="24"/>
        </w:rPr>
        <w:t>7</w:t>
      </w:r>
      <w:r w:rsidRPr="00CE411E">
        <w:rPr>
          <w:rFonts w:ascii="Times New Roman" w:hAnsi="Times New Roman" w:cs="Times New Roman"/>
          <w:sz w:val="24"/>
          <w:szCs w:val="24"/>
        </w:rPr>
        <w:t>г. №</w:t>
      </w:r>
      <w:r w:rsidR="00002EC1">
        <w:rPr>
          <w:rFonts w:ascii="Times New Roman" w:hAnsi="Times New Roman" w:cs="Times New Roman"/>
          <w:sz w:val="24"/>
          <w:szCs w:val="24"/>
        </w:rPr>
        <w:t>89а</w:t>
      </w:r>
      <w:r w:rsidRPr="00CE411E">
        <w:rPr>
          <w:rFonts w:ascii="Times New Roman" w:hAnsi="Times New Roman" w:cs="Times New Roman"/>
          <w:sz w:val="24"/>
          <w:szCs w:val="24"/>
        </w:rPr>
        <w:t xml:space="preserve"> «</w:t>
      </w:r>
      <w:r w:rsidR="00002EC1" w:rsidRPr="00002EC1">
        <w:rPr>
          <w:rFonts w:ascii="Times New Roman" w:hAnsi="Times New Roman" w:cs="Times New Roman"/>
          <w:sz w:val="24"/>
          <w:szCs w:val="24"/>
        </w:rPr>
        <w:t xml:space="preserve">Устойчивое развитие </w:t>
      </w:r>
    </w:p>
    <w:p w:rsidR="00002EC1" w:rsidRDefault="00002EC1" w:rsidP="0000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EC1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:rsidR="006C0A5C" w:rsidRPr="00CE411E" w:rsidRDefault="00002EC1" w:rsidP="00002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EC1">
        <w:rPr>
          <w:rFonts w:ascii="Times New Roman" w:hAnsi="Times New Roman" w:cs="Times New Roman"/>
          <w:sz w:val="24"/>
          <w:szCs w:val="24"/>
        </w:rPr>
        <w:t>"Началовский сельсовет" на 2017 год</w:t>
      </w:r>
      <w:r w:rsidR="007A4822" w:rsidRPr="00CE411E">
        <w:rPr>
          <w:rFonts w:ascii="Times New Roman" w:hAnsi="Times New Roman" w:cs="Times New Roman"/>
          <w:sz w:val="24"/>
          <w:szCs w:val="24"/>
        </w:rPr>
        <w:t>»</w:t>
      </w:r>
    </w:p>
    <w:p w:rsidR="00BC4C11" w:rsidRPr="00CE411E" w:rsidRDefault="00BC4C11" w:rsidP="00B30E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1CC4" w:rsidRPr="00CE411E" w:rsidRDefault="00C0710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11E">
        <w:rPr>
          <w:rFonts w:ascii="Times New Roman" w:hAnsi="Times New Roman" w:cs="Times New Roman"/>
          <w:sz w:val="24"/>
          <w:szCs w:val="24"/>
        </w:rPr>
        <w:t>В</w:t>
      </w:r>
      <w:r w:rsidR="007A4822" w:rsidRPr="00CE411E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06.10.2003г.  №131-ФЗ «Об общих принципах организации местного самоуправления в Российской Федерации», Уставом муниципального образования «</w:t>
      </w:r>
      <w:r w:rsidR="00A27B4D" w:rsidRPr="00CE411E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A4822" w:rsidRPr="00CE411E">
        <w:rPr>
          <w:rFonts w:ascii="Times New Roman" w:hAnsi="Times New Roman" w:cs="Times New Roman"/>
          <w:sz w:val="24"/>
          <w:szCs w:val="24"/>
        </w:rPr>
        <w:t xml:space="preserve">»,  руководствуясь Постановлением администрации муниципального образования </w:t>
      </w:r>
      <w:r w:rsidR="007C734B" w:rsidRPr="00CE411E">
        <w:rPr>
          <w:rFonts w:ascii="Times New Roman" w:hAnsi="Times New Roman" w:cs="Times New Roman"/>
          <w:sz w:val="24"/>
          <w:szCs w:val="24"/>
        </w:rPr>
        <w:t>«</w:t>
      </w:r>
      <w:r w:rsidR="00A27B4D" w:rsidRPr="00CE411E">
        <w:rPr>
          <w:rFonts w:ascii="Times New Roman" w:hAnsi="Times New Roman" w:cs="Times New Roman"/>
          <w:sz w:val="24"/>
          <w:szCs w:val="24"/>
        </w:rPr>
        <w:t>Началовский сельсовет» от 15.07.2014г. №754 «Об утверждении Положения о порядке принятия решений о разработке муниципальных программ муниципального образования «Началовский сельсовет» и их формировании и реализации»,</w:t>
      </w:r>
      <w:r w:rsidR="007C734B" w:rsidRPr="00CE411E">
        <w:rPr>
          <w:rFonts w:ascii="Times New Roman" w:hAnsi="Times New Roman" w:cs="Times New Roman"/>
          <w:sz w:val="24"/>
          <w:szCs w:val="24"/>
        </w:rPr>
        <w:t xml:space="preserve"> муниципальное образование «</w:t>
      </w:r>
      <w:r w:rsidR="00A27B4D" w:rsidRPr="00CE411E">
        <w:rPr>
          <w:rFonts w:ascii="Times New Roman" w:hAnsi="Times New Roman" w:cs="Times New Roman"/>
          <w:sz w:val="24"/>
          <w:szCs w:val="24"/>
        </w:rPr>
        <w:t>Началовский сельсовет</w:t>
      </w:r>
      <w:r w:rsidR="007C734B" w:rsidRPr="00CE411E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B2485F" w:rsidRPr="00CE411E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70715" w:rsidRPr="00CE411E" w:rsidRDefault="00470715" w:rsidP="0047071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 xml:space="preserve">Внести в Постановление муниципального образования  «Началовский сельсовет» от </w:t>
      </w:r>
      <w:r w:rsidR="00002EC1">
        <w:rPr>
          <w:rFonts w:ascii="Times New Roman" w:hAnsi="Times New Roman" w:cs="Times New Roman"/>
          <w:sz w:val="24"/>
          <w:szCs w:val="24"/>
        </w:rPr>
        <w:t>10</w:t>
      </w:r>
      <w:r w:rsidRPr="00CE411E">
        <w:rPr>
          <w:rFonts w:ascii="Times New Roman" w:hAnsi="Times New Roman" w:cs="Times New Roman"/>
          <w:sz w:val="24"/>
          <w:szCs w:val="24"/>
        </w:rPr>
        <w:t>.</w:t>
      </w:r>
      <w:r w:rsidR="00002EC1">
        <w:rPr>
          <w:rFonts w:ascii="Times New Roman" w:hAnsi="Times New Roman" w:cs="Times New Roman"/>
          <w:sz w:val="24"/>
          <w:szCs w:val="24"/>
        </w:rPr>
        <w:t>03</w:t>
      </w:r>
      <w:r w:rsidRPr="00CE411E">
        <w:rPr>
          <w:rFonts w:ascii="Times New Roman" w:hAnsi="Times New Roman" w:cs="Times New Roman"/>
          <w:sz w:val="24"/>
          <w:szCs w:val="24"/>
        </w:rPr>
        <w:t>.201</w:t>
      </w:r>
      <w:r w:rsidR="00002EC1">
        <w:rPr>
          <w:rFonts w:ascii="Times New Roman" w:hAnsi="Times New Roman" w:cs="Times New Roman"/>
          <w:sz w:val="24"/>
          <w:szCs w:val="24"/>
        </w:rPr>
        <w:t>7</w:t>
      </w:r>
      <w:r w:rsidRPr="00CE411E">
        <w:rPr>
          <w:rFonts w:ascii="Times New Roman" w:hAnsi="Times New Roman" w:cs="Times New Roman"/>
          <w:sz w:val="24"/>
          <w:szCs w:val="24"/>
        </w:rPr>
        <w:t>г. №</w:t>
      </w:r>
      <w:r w:rsidR="00002EC1">
        <w:rPr>
          <w:rFonts w:ascii="Times New Roman" w:hAnsi="Times New Roman" w:cs="Times New Roman"/>
          <w:sz w:val="24"/>
          <w:szCs w:val="24"/>
        </w:rPr>
        <w:t>89а</w:t>
      </w:r>
      <w:r w:rsidRPr="00CE411E">
        <w:rPr>
          <w:rFonts w:ascii="Times New Roman" w:hAnsi="Times New Roman" w:cs="Times New Roman"/>
          <w:sz w:val="24"/>
          <w:szCs w:val="24"/>
        </w:rPr>
        <w:t xml:space="preserve"> «</w:t>
      </w:r>
      <w:r w:rsidR="00002EC1" w:rsidRPr="00002EC1">
        <w:rPr>
          <w:rFonts w:ascii="Times New Roman" w:hAnsi="Times New Roman" w:cs="Times New Roman"/>
          <w:sz w:val="24"/>
          <w:szCs w:val="24"/>
        </w:rPr>
        <w:t>Устойчивое развитие территории муниципального образования "Началовский сельсовет" на 2017 год</w:t>
      </w:r>
      <w:r w:rsidRPr="00CE411E">
        <w:rPr>
          <w:rFonts w:ascii="Times New Roman" w:hAnsi="Times New Roman" w:cs="Times New Roman"/>
          <w:sz w:val="24"/>
          <w:szCs w:val="24"/>
        </w:rPr>
        <w:t>» (далее – Программа) следующие изменения:</w:t>
      </w:r>
    </w:p>
    <w:p w:rsidR="00470715" w:rsidRPr="00CE411E" w:rsidRDefault="00470715" w:rsidP="00470715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Раздел «Объемы и источники финансирования муниципальной программы»  паспорта Программы:</w:t>
      </w:r>
    </w:p>
    <w:tbl>
      <w:tblPr>
        <w:tblW w:w="10277" w:type="dxa"/>
        <w:tblInd w:w="93" w:type="dxa"/>
        <w:tblLook w:val="04A0"/>
      </w:tblPr>
      <w:tblGrid>
        <w:gridCol w:w="3468"/>
        <w:gridCol w:w="6809"/>
      </w:tblGrid>
      <w:tr w:rsidR="00B2485F" w:rsidRPr="00CE411E" w:rsidTr="00B2485F">
        <w:trPr>
          <w:trHeight w:val="1310"/>
        </w:trPr>
        <w:tc>
          <w:tcPr>
            <w:tcW w:w="3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5F" w:rsidRPr="00CE411E" w:rsidRDefault="00B2485F" w:rsidP="00B30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CE411E" w:rsidRDefault="00B2485F" w:rsidP="00002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00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982,11</w:t>
            </w: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 за счет средств бюдж</w:t>
            </w:r>
            <w:r w:rsidR="00B30EBD"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ета муниципального образования «Началовский сельсовет»</w:t>
            </w: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 т.ч. по годам: </w:t>
            </w:r>
          </w:p>
        </w:tc>
      </w:tr>
      <w:tr w:rsidR="00B2485F" w:rsidRPr="00CE411E" w:rsidTr="00B2485F">
        <w:trPr>
          <w:trHeight w:val="327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5F" w:rsidRPr="00CE411E" w:rsidRDefault="00B2485F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CE411E" w:rsidRDefault="00B2485F" w:rsidP="00002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2017г. </w:t>
            </w:r>
            <w:r w:rsidR="00C0710F"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02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982,11</w:t>
            </w:r>
            <w:r w:rsidRPr="00CE4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рублей;</w:t>
            </w:r>
          </w:p>
        </w:tc>
      </w:tr>
      <w:tr w:rsidR="00B2485F" w:rsidRPr="00CE411E" w:rsidTr="00B2485F">
        <w:trPr>
          <w:trHeight w:val="327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5F" w:rsidRPr="00CE411E" w:rsidRDefault="00B2485F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CE411E" w:rsidRDefault="00B2485F" w:rsidP="00C0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485F" w:rsidRPr="00CE411E" w:rsidTr="00B2485F">
        <w:trPr>
          <w:trHeight w:val="70"/>
        </w:trPr>
        <w:tc>
          <w:tcPr>
            <w:tcW w:w="3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485F" w:rsidRPr="00CE411E" w:rsidRDefault="00B2485F" w:rsidP="00B30E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85F" w:rsidRPr="00CE411E" w:rsidRDefault="00B2485F" w:rsidP="00B30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485F" w:rsidRPr="00CE411E" w:rsidRDefault="00B2485F" w:rsidP="00B3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715" w:rsidRPr="00CE411E" w:rsidRDefault="00470715" w:rsidP="00470715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Абзац второй раздела 7 «Объемы финансирования муниципальной программы» Программы изложить в следующей редакции:</w:t>
      </w:r>
    </w:p>
    <w:p w:rsidR="00B30EBD" w:rsidRPr="00CE411E" w:rsidRDefault="00B30EB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 xml:space="preserve">Источниками финансирования программных мероприятий являются средства бюджета муниципального образования «Началовский сельсовет». Общий объем финансирования муниципальной программы составляет </w:t>
      </w:r>
      <w:r w:rsidR="00002EC1">
        <w:rPr>
          <w:rFonts w:ascii="Times New Roman" w:hAnsi="Times New Roman" w:cs="Times New Roman"/>
          <w:sz w:val="24"/>
          <w:szCs w:val="24"/>
        </w:rPr>
        <w:t>982,11</w:t>
      </w:r>
      <w:r w:rsidRPr="00CE411E">
        <w:rPr>
          <w:rFonts w:ascii="Times New Roman" w:hAnsi="Times New Roman" w:cs="Times New Roman"/>
          <w:sz w:val="24"/>
          <w:szCs w:val="24"/>
        </w:rPr>
        <w:t xml:space="preserve"> тыс. рублей, в том числе по годам: </w:t>
      </w:r>
    </w:p>
    <w:p w:rsidR="00B30EBD" w:rsidRPr="00CE411E" w:rsidRDefault="00B30EBD" w:rsidP="00B30EB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 xml:space="preserve">2017г. – </w:t>
      </w:r>
      <w:r w:rsidR="00002EC1">
        <w:rPr>
          <w:rFonts w:ascii="Times New Roman" w:hAnsi="Times New Roman" w:cs="Times New Roman"/>
          <w:sz w:val="24"/>
          <w:szCs w:val="24"/>
        </w:rPr>
        <w:t>982,11</w:t>
      </w:r>
      <w:r w:rsidRPr="00CE411E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B30EBD" w:rsidRPr="00CE411E" w:rsidRDefault="00470715" w:rsidP="00470715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Приложение «Система программных мероприятий Программы» изложить в новой редакции, согласно приложению к настоящему Постановлению.</w:t>
      </w:r>
    </w:p>
    <w:p w:rsidR="00B2485F" w:rsidRPr="00CE411E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газете «Началовский вестник» и на официальном сайте муниципального образования «Началовский сельсовет» в информационно-телекоммуникационной сети  http://www.nachalovo.org. </w:t>
      </w:r>
    </w:p>
    <w:p w:rsidR="00B2485F" w:rsidRPr="00CE411E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B2485F" w:rsidRPr="00CE411E" w:rsidRDefault="00B2485F" w:rsidP="00470715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41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411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B2485F" w:rsidRPr="00CE411E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85F" w:rsidRPr="00CE411E" w:rsidRDefault="00B2485F" w:rsidP="00B30E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11E" w:rsidRPr="00CE411E" w:rsidRDefault="00CE411E" w:rsidP="00CE411E">
      <w:pPr>
        <w:pStyle w:val="a3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>И.о. главы муниципального образования</w:t>
      </w:r>
    </w:p>
    <w:p w:rsidR="00CE411E" w:rsidRPr="00CE411E" w:rsidRDefault="00CE411E" w:rsidP="00CE411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11E">
        <w:rPr>
          <w:rFonts w:ascii="Times New Roman" w:hAnsi="Times New Roman" w:cs="Times New Roman"/>
          <w:sz w:val="24"/>
          <w:szCs w:val="24"/>
        </w:rPr>
        <w:t xml:space="preserve">«Началовский сельсовет»                                                                      </w:t>
      </w:r>
      <w:proofErr w:type="spellStart"/>
      <w:r w:rsidRPr="00CE411E">
        <w:rPr>
          <w:rFonts w:ascii="Times New Roman" w:hAnsi="Times New Roman" w:cs="Times New Roman"/>
          <w:sz w:val="24"/>
          <w:szCs w:val="24"/>
        </w:rPr>
        <w:t>К.В.Кубашева</w:t>
      </w:r>
      <w:proofErr w:type="spellEnd"/>
    </w:p>
    <w:p w:rsidR="00B2485F" w:rsidRPr="00CE411E" w:rsidRDefault="00B2485F" w:rsidP="00B30E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B2485F" w:rsidRPr="00CE411E" w:rsidSect="007C734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78A5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647988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6A36637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08456E9"/>
    <w:multiLevelType w:val="multilevel"/>
    <w:tmpl w:val="C82CC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DED26C4"/>
    <w:multiLevelType w:val="multilevel"/>
    <w:tmpl w:val="734ED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61B6959"/>
    <w:multiLevelType w:val="hybridMultilevel"/>
    <w:tmpl w:val="1FAED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4C11"/>
    <w:rsid w:val="00002EC1"/>
    <w:rsid w:val="0002256D"/>
    <w:rsid w:val="00094DCE"/>
    <w:rsid w:val="0009776A"/>
    <w:rsid w:val="000F3AD4"/>
    <w:rsid w:val="0016206E"/>
    <w:rsid w:val="0019413B"/>
    <w:rsid w:val="002007C2"/>
    <w:rsid w:val="0021555C"/>
    <w:rsid w:val="002355BD"/>
    <w:rsid w:val="0025419A"/>
    <w:rsid w:val="002831A1"/>
    <w:rsid w:val="003238CC"/>
    <w:rsid w:val="00330085"/>
    <w:rsid w:val="00394270"/>
    <w:rsid w:val="0040584E"/>
    <w:rsid w:val="00432F1F"/>
    <w:rsid w:val="00470715"/>
    <w:rsid w:val="00472ECA"/>
    <w:rsid w:val="004A50CD"/>
    <w:rsid w:val="004C52F8"/>
    <w:rsid w:val="004E46F9"/>
    <w:rsid w:val="005407E0"/>
    <w:rsid w:val="0057230F"/>
    <w:rsid w:val="005D0B40"/>
    <w:rsid w:val="006C0A5C"/>
    <w:rsid w:val="006F57CD"/>
    <w:rsid w:val="00703A9C"/>
    <w:rsid w:val="00716449"/>
    <w:rsid w:val="007A4822"/>
    <w:rsid w:val="007C734B"/>
    <w:rsid w:val="00943718"/>
    <w:rsid w:val="00A11009"/>
    <w:rsid w:val="00A27B4D"/>
    <w:rsid w:val="00A71C22"/>
    <w:rsid w:val="00AC3BAA"/>
    <w:rsid w:val="00AD638C"/>
    <w:rsid w:val="00AF318B"/>
    <w:rsid w:val="00B2485F"/>
    <w:rsid w:val="00B26740"/>
    <w:rsid w:val="00B30EBD"/>
    <w:rsid w:val="00B61CC4"/>
    <w:rsid w:val="00B96A80"/>
    <w:rsid w:val="00BB0F14"/>
    <w:rsid w:val="00BC4C11"/>
    <w:rsid w:val="00C0710F"/>
    <w:rsid w:val="00C45B48"/>
    <w:rsid w:val="00C86E8F"/>
    <w:rsid w:val="00CE0426"/>
    <w:rsid w:val="00CE411E"/>
    <w:rsid w:val="00D252E0"/>
    <w:rsid w:val="00D4185B"/>
    <w:rsid w:val="00D632D8"/>
    <w:rsid w:val="00D8695E"/>
    <w:rsid w:val="00D91F5A"/>
    <w:rsid w:val="00DE3DB6"/>
    <w:rsid w:val="00E47CE7"/>
    <w:rsid w:val="00EF457E"/>
    <w:rsid w:val="00EF7379"/>
    <w:rsid w:val="00F2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"Началовский сельсовет"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</dc:creator>
  <cp:lastModifiedBy>Ольга</cp:lastModifiedBy>
  <cp:revision>7</cp:revision>
  <cp:lastPrinted>2017-11-02T07:55:00Z</cp:lastPrinted>
  <dcterms:created xsi:type="dcterms:W3CDTF">2017-11-01T11:01:00Z</dcterms:created>
  <dcterms:modified xsi:type="dcterms:W3CDTF">2018-05-29T11:37:00Z</dcterms:modified>
</cp:coreProperties>
</file>